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0D" w:rsidRPr="001E750D" w:rsidRDefault="007F403E" w:rsidP="009D46EA">
      <w:pPr>
        <w:jc w:val="center"/>
        <w:rPr>
          <w:rFonts w:ascii="Times New Roman" w:hAnsi="Times New Roman" w:cs="Times New Roman"/>
          <w:b/>
        </w:rPr>
      </w:pPr>
      <w:r w:rsidRPr="001E750D">
        <w:rPr>
          <w:rFonts w:ascii="Times New Roman" w:hAnsi="Times New Roman" w:cs="Times New Roman"/>
          <w:b/>
        </w:rPr>
        <w:t>OGŁOSZENIE O NABORZE</w:t>
      </w:r>
      <w:r w:rsidR="00396768" w:rsidRPr="001E750D">
        <w:rPr>
          <w:rFonts w:ascii="Times New Roman" w:hAnsi="Times New Roman" w:cs="Times New Roman"/>
          <w:b/>
        </w:rPr>
        <w:t xml:space="preserve"> NA STANOWISKO </w:t>
      </w:r>
    </w:p>
    <w:p w:rsidR="007F403E" w:rsidRPr="001E750D" w:rsidRDefault="007C21A6" w:rsidP="001E750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PRACOWNIKA UTRZYMANIA CZYSTOŚCI</w:t>
      </w:r>
      <w:r w:rsidRPr="001E750D">
        <w:rPr>
          <w:rFonts w:ascii="Times New Roman" w:hAnsi="Times New Roman" w:cs="Times New Roman"/>
          <w:b/>
        </w:rPr>
        <w:t xml:space="preserve"> </w:t>
      </w:r>
      <w:r w:rsidR="00396768" w:rsidRPr="001E750D">
        <w:rPr>
          <w:rFonts w:ascii="Times New Roman" w:hAnsi="Times New Roman" w:cs="Times New Roman"/>
          <w:b/>
        </w:rPr>
        <w:t xml:space="preserve">NA </w:t>
      </w:r>
      <w:r w:rsidR="00F059A7" w:rsidRPr="001E750D">
        <w:rPr>
          <w:rFonts w:ascii="Times New Roman" w:hAnsi="Times New Roman" w:cs="Times New Roman"/>
          <w:b/>
        </w:rPr>
        <w:t>OBIEKCIE KĄPIELOWYM</w:t>
      </w:r>
      <w:r w:rsidR="00C727AC" w:rsidRPr="001E75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</w:t>
      </w:r>
      <w:r w:rsidR="00396768" w:rsidRPr="001E750D">
        <w:rPr>
          <w:rFonts w:ascii="Times New Roman" w:hAnsi="Times New Roman" w:cs="Times New Roman"/>
          <w:b/>
        </w:rPr>
        <w:t>W GŁUSZYCY</w:t>
      </w:r>
    </w:p>
    <w:p w:rsidR="00396768" w:rsidRPr="00C727AC" w:rsidRDefault="008C66B2" w:rsidP="00BB128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727AC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>C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entrum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ultury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 – M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 xml:space="preserve">iejska 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>B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iblioteka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ubliczna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w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łuszycy</w:t>
      </w:r>
      <w:r w:rsidR="007F403E" w:rsidRPr="00C72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ogłasza nabór </w:t>
      </w:r>
      <w:r w:rsidR="007F403E" w:rsidRPr="00C727AC">
        <w:rPr>
          <w:rFonts w:ascii="Times New Roman" w:hAnsi="Times New Roman" w:cs="Times New Roman"/>
          <w:b/>
          <w:sz w:val="24"/>
          <w:szCs w:val="24"/>
        </w:rPr>
        <w:br/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047C15">
        <w:rPr>
          <w:rFonts w:ascii="Times New Roman" w:hAnsi="Times New Roman" w:cs="Times New Roman"/>
          <w:b/>
          <w:sz w:val="24"/>
          <w:szCs w:val="24"/>
        </w:rPr>
        <w:t>pr</w:t>
      </w:r>
      <w:r w:rsidR="007C21A6">
        <w:rPr>
          <w:rFonts w:ascii="Times New Roman" w:hAnsi="Times New Roman" w:cs="Times New Roman"/>
          <w:b/>
          <w:sz w:val="24"/>
          <w:szCs w:val="24"/>
        </w:rPr>
        <w:t>acownika utrzymania czystości</w:t>
      </w:r>
      <w:r w:rsidR="00047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4B62" w:rsidRPr="00C727AC">
        <w:rPr>
          <w:rFonts w:ascii="Times New Roman" w:hAnsi="Times New Roman" w:cs="Times New Roman"/>
          <w:b/>
          <w:sz w:val="24"/>
          <w:szCs w:val="24"/>
        </w:rPr>
        <w:t>obiekcie kąpielowym</w:t>
      </w:r>
      <w:r w:rsidR="001A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68" w:rsidRPr="00C727AC">
        <w:rPr>
          <w:rFonts w:ascii="Times New Roman" w:hAnsi="Times New Roman" w:cs="Times New Roman"/>
          <w:b/>
          <w:sz w:val="24"/>
          <w:szCs w:val="24"/>
        </w:rPr>
        <w:t>w Głuszycy</w:t>
      </w:r>
      <w:r w:rsidRPr="00C727AC"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ul. Dolnej</w:t>
      </w:r>
      <w:r w:rsidR="00C727A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, z</w:t>
      </w:r>
      <w:r w:rsidR="007F403E" w:rsidRPr="00C727AC">
        <w:rPr>
          <w:rFonts w:ascii="Times New Roman" w:hAnsi="Times New Roman" w:cs="Times New Roman"/>
          <w:b/>
          <w:sz w:val="24"/>
          <w:szCs w:val="24"/>
        </w:rPr>
        <w:t>arządzanym przez CK-</w:t>
      </w:r>
      <w:r w:rsidR="00B32EDE" w:rsidRPr="00C727AC">
        <w:rPr>
          <w:rFonts w:ascii="Times New Roman" w:hAnsi="Times New Roman" w:cs="Times New Roman"/>
          <w:b/>
          <w:sz w:val="24"/>
          <w:szCs w:val="24"/>
        </w:rPr>
        <w:t>MBP w Głuszycy.</w:t>
      </w:r>
    </w:p>
    <w:p w:rsidR="00D86456" w:rsidRPr="00C02673" w:rsidRDefault="00D86456" w:rsidP="00BB12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F059A7" w:rsidRPr="00BB1281" w:rsidRDefault="00F059A7" w:rsidP="00BB128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dotyczy obiektu zlokalizowanego na terenie Gminy Głuszyca – basen kąpielowy przy ul. Dolnej 2. </w:t>
      </w:r>
    </w:p>
    <w:p w:rsidR="00D86456" w:rsidRPr="00BB1281" w:rsidRDefault="00F059A7" w:rsidP="00BB1281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zatrudnienia: umowa 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zawarta na </w:t>
      </w:r>
      <w:r w:rsidR="009D4B62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sezon</w:t>
      </w:r>
      <w:r w:rsidR="009D46EA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 2024</w:t>
      </w:r>
      <w:r w:rsidR="009D4B62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6EA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datą obowiązywania od dnia 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673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 lipca </w:t>
      </w:r>
      <w:r w:rsidR="009D46EA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D46EA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E750D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02673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1E750D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C02673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roku </w:t>
      </w:r>
      <w:r w:rsidR="00047C15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47C15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yłącznie</w:t>
      </w:r>
      <w:r w:rsidR="00047C15" w:rsidRPr="00BB1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2673" w:rsidRPr="00BB1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7C15" w:rsidRPr="00BB1281">
        <w:rPr>
          <w:rFonts w:ascii="Times New Roman" w:hAnsi="Times New Roman" w:cs="Times New Roman"/>
          <w:b/>
          <w:sz w:val="24"/>
          <w:szCs w:val="24"/>
        </w:rPr>
        <w:t>weekendy.</w:t>
      </w:r>
    </w:p>
    <w:p w:rsidR="00D86456" w:rsidRPr="00C02673" w:rsidRDefault="00047C15" w:rsidP="00BB128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</w:t>
      </w:r>
      <w:r w:rsidR="00EF21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D4B62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9A7" w:rsidRPr="00EF21AB">
        <w:rPr>
          <w:rFonts w:ascii="Times New Roman" w:eastAsia="Times New Roman" w:hAnsi="Times New Roman" w:cs="Times New Roman"/>
          <w:sz w:val="24"/>
          <w:szCs w:val="24"/>
          <w:lang w:eastAsia="pl-PL"/>
        </w:rPr>
        <w:t>10:30</w:t>
      </w:r>
      <w:r w:rsidR="009D46EA" w:rsidRPr="00EF2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9A7" w:rsidRPr="00EF21AB">
        <w:rPr>
          <w:rFonts w:ascii="Times New Roman" w:eastAsia="Times New Roman" w:hAnsi="Times New Roman" w:cs="Times New Roman"/>
          <w:sz w:val="24"/>
          <w:szCs w:val="24"/>
          <w:lang w:eastAsia="pl-PL"/>
        </w:rPr>
        <w:t>do 18:3</w:t>
      </w:r>
      <w:r w:rsidR="009D46EA" w:rsidRPr="00EF21A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F21AB" w:rsidRPr="00EF21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D52" w:rsidRDefault="009D46EA" w:rsidP="00BB1281">
      <w:pPr>
        <w:numPr>
          <w:ilvl w:val="0"/>
          <w:numId w:val="6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może ulegać zmianie w zależności od warunków atmosferycznych </w:t>
      </w:r>
      <w:r w:rsidR="00CA0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1112F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ustalany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C02673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12F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bieżąco. </w:t>
      </w:r>
    </w:p>
    <w:p w:rsidR="00D86456" w:rsidRPr="001A2D52" w:rsidRDefault="00D86456" w:rsidP="00BB128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  <w:r w:rsidR="00F059A7" w:rsidRPr="001A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86456" w:rsidRPr="00C02673" w:rsidRDefault="00BB1281" w:rsidP="00BB128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Ukończony</w:t>
      </w:r>
      <w:r w:rsidR="00D86456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 życia.</w:t>
      </w:r>
    </w:p>
    <w:p w:rsidR="00D86456" w:rsidRPr="00C02673" w:rsidRDefault="00D86456" w:rsidP="00BB128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i posiadanie pełnej zdolności do czynności prawnych </w:t>
      </w:r>
      <w:r w:rsidR="008C66B2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korzystanie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publicznych.</w:t>
      </w:r>
    </w:p>
    <w:p w:rsidR="00877255" w:rsidRDefault="007C21A6" w:rsidP="00BB128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d</w:t>
      </w:r>
      <w:r w:rsidR="00877255">
        <w:rPr>
          <w:rFonts w:ascii="Times New Roman" w:eastAsia="Times New Roman" w:hAnsi="Times New Roman" w:cs="Times New Roman"/>
          <w:sz w:val="24"/>
          <w:szCs w:val="24"/>
          <w:lang w:eastAsia="pl-PL"/>
        </w:rPr>
        <w:t>obra organizacja pracy, znajomość i przestrzeganie przepisów</w:t>
      </w:r>
      <w:r w:rsidR="00877255" w:rsidRPr="0087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255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 i bhp, komunikatywność i umiejętność współpracy, odpowiedzialność, dokładność, życzliwe nastawienie do ludzi.</w:t>
      </w:r>
    </w:p>
    <w:p w:rsidR="00D86456" w:rsidRPr="00F059A7" w:rsidRDefault="00D86456" w:rsidP="00BB1281">
      <w:pPr>
        <w:numPr>
          <w:ilvl w:val="0"/>
          <w:numId w:val="2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ww. stanowisku.</w:t>
      </w:r>
    </w:p>
    <w:p w:rsidR="001A2D52" w:rsidRPr="00BB1281" w:rsidRDefault="00D86456" w:rsidP="00BB128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047C15" w:rsidRPr="00BB1281" w:rsidRDefault="00F059A7" w:rsidP="00BB128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281">
        <w:rPr>
          <w:rFonts w:ascii="Times New Roman" w:hAnsi="Times New Roman" w:cs="Times New Roman"/>
          <w:sz w:val="24"/>
          <w:szCs w:val="24"/>
        </w:rPr>
        <w:t xml:space="preserve">Do zadań </w:t>
      </w:r>
      <w:r w:rsidR="007C21A6" w:rsidRPr="00BB1281">
        <w:rPr>
          <w:rFonts w:ascii="Times New Roman" w:hAnsi="Times New Roman" w:cs="Times New Roman"/>
          <w:sz w:val="24"/>
          <w:szCs w:val="24"/>
        </w:rPr>
        <w:t>pracownika utrzymania czystości</w:t>
      </w:r>
      <w:r w:rsidRPr="00BB1281">
        <w:rPr>
          <w:rFonts w:ascii="Times New Roman" w:hAnsi="Times New Roman" w:cs="Times New Roman"/>
          <w:sz w:val="24"/>
          <w:szCs w:val="24"/>
        </w:rPr>
        <w:t xml:space="preserve"> należy:</w:t>
      </w:r>
      <w:r w:rsidR="00C727AC" w:rsidRPr="00BB1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C15" w:rsidRPr="00BB1281" w:rsidRDefault="00047C15" w:rsidP="00BB128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281">
        <w:rPr>
          <w:rFonts w:ascii="Times New Roman" w:hAnsi="Times New Roman" w:cs="Times New Roman"/>
          <w:sz w:val="24"/>
          <w:szCs w:val="24"/>
        </w:rPr>
        <w:t>Sprzątanie toalet, łaźni, pomieszczenia sanitarnego, pomieszczenia gospodarczego:</w:t>
      </w:r>
    </w:p>
    <w:p w:rsidR="00047C15" w:rsidRPr="00BB1281" w:rsidRDefault="00047C15" w:rsidP="00BB12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1281">
        <w:rPr>
          <w:rFonts w:ascii="Times New Roman" w:hAnsi="Times New Roman" w:cs="Times New Roman"/>
          <w:sz w:val="24"/>
          <w:szCs w:val="24"/>
        </w:rPr>
        <w:t xml:space="preserve">- dezynfekowanie wszystkich elementów wspólnego użytku (klamki, włączniki światła, uchwyty, krany, toalety, umywalki, itp.) płynami 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dezynfekującymi - czynności </w:t>
      </w:r>
      <w:r w:rsidR="007C21A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</w:t>
      </w:r>
      <w:r w:rsidR="00877255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eży odnotować w karcie kontroli.</w:t>
      </w:r>
    </w:p>
    <w:p w:rsidR="00047C15" w:rsidRPr="00BB1281" w:rsidRDefault="00047C15" w:rsidP="00BB128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281">
        <w:rPr>
          <w:rFonts w:ascii="Times New Roman" w:hAnsi="Times New Roman" w:cs="Times New Roman"/>
          <w:sz w:val="24"/>
          <w:szCs w:val="24"/>
        </w:rPr>
        <w:t>Porządkowanie terenu zielonego - bieżące sprzątanie z pozostawionych przez użytkowników odpadów w szczególności szkła, puszek i innych, stwarzających zagrożenie dla osób przebywających na obiekcie.</w:t>
      </w:r>
      <w:r w:rsidR="00C727AC" w:rsidRPr="00BB12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7255" w:rsidRPr="00BB1281" w:rsidRDefault="00C727AC" w:rsidP="00BB128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281">
        <w:rPr>
          <w:rFonts w:ascii="Times New Roman" w:hAnsi="Times New Roman" w:cs="Times New Roman"/>
          <w:sz w:val="24"/>
          <w:szCs w:val="24"/>
        </w:rPr>
        <w:t xml:space="preserve">Współpraca z pracownikami </w:t>
      </w:r>
      <w:r w:rsidR="00BB1281" w:rsidRPr="00BB1281">
        <w:rPr>
          <w:rFonts w:ascii="Times New Roman" w:hAnsi="Times New Roman" w:cs="Times New Roman"/>
          <w:sz w:val="24"/>
          <w:szCs w:val="24"/>
        </w:rPr>
        <w:t>służby ratowniczej</w:t>
      </w:r>
      <w:r w:rsidRPr="00BB1281">
        <w:rPr>
          <w:rFonts w:ascii="Times New Roman" w:hAnsi="Times New Roman" w:cs="Times New Roman"/>
          <w:sz w:val="24"/>
          <w:szCs w:val="24"/>
        </w:rPr>
        <w:t xml:space="preserve"> oraz personelem obsługi basenu.</w:t>
      </w:r>
    </w:p>
    <w:p w:rsidR="00D86456" w:rsidRPr="00BB1281" w:rsidRDefault="00C727AC" w:rsidP="00BB1281">
      <w:pPr>
        <w:pStyle w:val="Akapitzlist"/>
        <w:numPr>
          <w:ilvl w:val="0"/>
          <w:numId w:val="7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załączeniu 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kandydata</w:t>
      </w:r>
      <w:r w:rsidR="00006F7D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6456" w:rsidRPr="00C02673" w:rsidRDefault="00D86456" w:rsidP="00BB12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BB1281" w:rsidRPr="00BB1281" w:rsidRDefault="00C727AC" w:rsidP="00EF21AB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koper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D86456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 Centrum Kultury - MBP w Głuszycy ul. Grunwaldzka 26 w </w:t>
      </w:r>
      <w:r w:rsidR="00BB1281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BB1281" w:rsidRPr="00BB1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10 maja 2024 r. do godz. 14:00</w:t>
      </w:r>
    </w:p>
    <w:p w:rsidR="00BB1281" w:rsidRPr="00BB1281" w:rsidRDefault="00D86456" w:rsidP="00EF21AB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</w:t>
      </w:r>
      <w:r w:rsidR="00C727AC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 adnotację: „</w:t>
      </w:r>
      <w:r w:rsidRPr="00BB12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Nabór </w:t>
      </w:r>
      <w:r w:rsidR="00C727AC" w:rsidRPr="00BB12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stanowisko </w:t>
      </w:r>
      <w:r w:rsidR="007C21A6" w:rsidRPr="00BB12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pracownika utrzymania </w:t>
      </w:r>
    </w:p>
    <w:p w:rsidR="00BB1281" w:rsidRPr="00EF21AB" w:rsidRDefault="00EF21AB" w:rsidP="00EF21A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</w:t>
      </w:r>
      <w:r w:rsidR="007C21A6" w:rsidRPr="00EF21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czystości </w:t>
      </w:r>
      <w:r w:rsidR="00C727AC" w:rsidRPr="00EF21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obiekcie kąpielowym w Głuszycy”.</w:t>
      </w:r>
    </w:p>
    <w:p w:rsidR="00D86456" w:rsidRPr="00BB1281" w:rsidRDefault="00D86456" w:rsidP="00EF21AB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ww. terminie – nie będą rozpatrywane.</w:t>
      </w:r>
    </w:p>
    <w:p w:rsidR="00D86456" w:rsidRPr="00BB1281" w:rsidRDefault="00D86456" w:rsidP="00EF21A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</w:t>
      </w:r>
      <w:r w:rsidR="00297193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- MBP 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</w:t>
      </w:r>
      <w:r w:rsidR="00601A85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97193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- </w:t>
      </w:r>
      <w:r w:rsidR="00601A85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MBP w </w:t>
      </w:r>
      <w:r w:rsidR="00006F7D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01A85"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łuszycy</w:t>
      </w: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281" w:rsidRPr="00C02673" w:rsidRDefault="00BB1281" w:rsidP="00EF21A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podlega standardowym procedurom wynikającym z przepisów o ochronie małoletnich.</w:t>
      </w:r>
    </w:p>
    <w:p w:rsidR="00006F7D" w:rsidRPr="00875186" w:rsidRDefault="008C66B2" w:rsidP="00875186">
      <w:pPr>
        <w:pStyle w:val="Default"/>
      </w:pPr>
      <w:r w:rsidRPr="00C02673">
        <w:t xml:space="preserve">Dyrektor </w:t>
      </w:r>
      <w:r w:rsidR="00860BDF" w:rsidRPr="00C02673">
        <w:t>CK-MBP w Głuszycy zastrzega sobie prawo do unieważnienia naboru bez podania przyczyny.</w:t>
      </w:r>
      <w:bookmarkStart w:id="0" w:name="_GoBack"/>
      <w:bookmarkEnd w:id="0"/>
    </w:p>
    <w:sectPr w:rsidR="00006F7D" w:rsidRPr="0087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CDB"/>
    <w:multiLevelType w:val="hybridMultilevel"/>
    <w:tmpl w:val="8430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6F38"/>
    <w:multiLevelType w:val="multilevel"/>
    <w:tmpl w:val="E86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70DE8"/>
    <w:multiLevelType w:val="multilevel"/>
    <w:tmpl w:val="684C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479FD"/>
    <w:multiLevelType w:val="multilevel"/>
    <w:tmpl w:val="5096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651A8"/>
    <w:multiLevelType w:val="multilevel"/>
    <w:tmpl w:val="E9F8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401D"/>
    <w:multiLevelType w:val="multilevel"/>
    <w:tmpl w:val="5096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4535A"/>
    <w:multiLevelType w:val="multilevel"/>
    <w:tmpl w:val="D57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A03FC"/>
    <w:multiLevelType w:val="multilevel"/>
    <w:tmpl w:val="358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5755A"/>
    <w:multiLevelType w:val="multilevel"/>
    <w:tmpl w:val="5096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319BC"/>
    <w:multiLevelType w:val="multilevel"/>
    <w:tmpl w:val="8BE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22EF2"/>
    <w:multiLevelType w:val="hybridMultilevel"/>
    <w:tmpl w:val="2DE65A00"/>
    <w:lvl w:ilvl="0" w:tplc="35845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227"/>
    <w:multiLevelType w:val="multilevel"/>
    <w:tmpl w:val="5096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8"/>
    <w:rsid w:val="00006F7D"/>
    <w:rsid w:val="0001112F"/>
    <w:rsid w:val="0004480D"/>
    <w:rsid w:val="00047C15"/>
    <w:rsid w:val="00111059"/>
    <w:rsid w:val="001A2D52"/>
    <w:rsid w:val="001E750D"/>
    <w:rsid w:val="002546AD"/>
    <w:rsid w:val="00297193"/>
    <w:rsid w:val="002A46DE"/>
    <w:rsid w:val="002A5F1A"/>
    <w:rsid w:val="00396768"/>
    <w:rsid w:val="0055224C"/>
    <w:rsid w:val="005C0B74"/>
    <w:rsid w:val="00601A85"/>
    <w:rsid w:val="006E62CF"/>
    <w:rsid w:val="007B740A"/>
    <w:rsid w:val="007C21A6"/>
    <w:rsid w:val="007F403E"/>
    <w:rsid w:val="00860BDF"/>
    <w:rsid w:val="00875186"/>
    <w:rsid w:val="00877255"/>
    <w:rsid w:val="008C66B2"/>
    <w:rsid w:val="009D46EA"/>
    <w:rsid w:val="009D4B62"/>
    <w:rsid w:val="00A0279E"/>
    <w:rsid w:val="00B32EDE"/>
    <w:rsid w:val="00BB1281"/>
    <w:rsid w:val="00C02673"/>
    <w:rsid w:val="00C727AC"/>
    <w:rsid w:val="00CA0016"/>
    <w:rsid w:val="00CD735C"/>
    <w:rsid w:val="00D0028D"/>
    <w:rsid w:val="00D86456"/>
    <w:rsid w:val="00DA1D0B"/>
    <w:rsid w:val="00EF21AB"/>
    <w:rsid w:val="00F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6EC3-87AE-4BB4-92DE-63055F7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2A46DE"/>
  </w:style>
  <w:style w:type="character" w:customStyle="1" w:styleId="Styl1Znak">
    <w:name w:val="Styl1 Znak"/>
    <w:basedOn w:val="Domylnaczcionkaakapitu"/>
    <w:link w:val="Styl1"/>
    <w:rsid w:val="002A46DE"/>
  </w:style>
  <w:style w:type="paragraph" w:styleId="Tekstdymka">
    <w:name w:val="Balloon Text"/>
    <w:basedOn w:val="Normalny"/>
    <w:link w:val="TekstdymkaZnak"/>
    <w:uiPriority w:val="99"/>
    <w:semiHidden/>
    <w:unhideWhenUsed/>
    <w:rsid w:val="006E6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BDF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</dc:creator>
  <cp:keywords/>
  <dc:description/>
  <cp:lastModifiedBy>Armanda Maciejczak</cp:lastModifiedBy>
  <cp:revision>4</cp:revision>
  <cp:lastPrinted>2024-04-15T10:38:00Z</cp:lastPrinted>
  <dcterms:created xsi:type="dcterms:W3CDTF">2024-04-15T13:51:00Z</dcterms:created>
  <dcterms:modified xsi:type="dcterms:W3CDTF">2024-04-18T09:21:00Z</dcterms:modified>
</cp:coreProperties>
</file>